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EC64" w14:textId="34FECC9C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7673F6">
        <w:rPr>
          <w:rFonts w:ascii="Times New Roman" w:hAnsi="Times New Roman"/>
          <w:sz w:val="32"/>
          <w:szCs w:val="32"/>
        </w:rPr>
        <w:t>Лутугинский</w:t>
      </w:r>
      <w:r>
        <w:rPr>
          <w:rFonts w:ascii="Times New Roman" w:hAnsi="Times New Roman"/>
          <w:sz w:val="32"/>
          <w:szCs w:val="32"/>
        </w:rPr>
        <w:t xml:space="preserve"> районный суд</w:t>
      </w:r>
    </w:p>
    <w:p w14:paraId="45AD72A7" w14:textId="4B612B19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Луганской Народной Республики</w:t>
      </w:r>
    </w:p>
    <w:p w14:paraId="2A14451D" w14:textId="77777777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</w:p>
    <w:p w14:paraId="66AC3835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(ФИО) заявителя</w:t>
      </w:r>
    </w:p>
    <w:p w14:paraId="77F53ED0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1677B18B" w14:textId="77777777" w:rsidR="00787440" w:rsidRDefault="00787440" w:rsidP="00787440">
      <w:pP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(место жительства, номер телефона)</w:t>
      </w:r>
    </w:p>
    <w:p w14:paraId="08E2DE44" w14:textId="77777777" w:rsidR="00787440" w:rsidRDefault="00787440" w:rsidP="00787440">
      <w:pPr>
        <w:tabs>
          <w:tab w:val="left" w:pos="3402"/>
        </w:tabs>
        <w:spacing w:after="0"/>
        <w:ind w:left="4253"/>
        <w:jc w:val="both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02759619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0BE3D1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14:paraId="072FC59D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EBCC5D1" w14:textId="18998675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Прошу разрешить свидание с моим ___________</w:t>
      </w:r>
      <w:r w:rsidR="00087BAE">
        <w:rPr>
          <w:rFonts w:ascii="Times New Roman" w:hAnsi="Times New Roman"/>
          <w:sz w:val="32"/>
          <w:szCs w:val="32"/>
        </w:rPr>
        <w:t>_______</w:t>
      </w:r>
      <w:r>
        <w:rPr>
          <w:rFonts w:ascii="Times New Roman" w:hAnsi="Times New Roman"/>
          <w:sz w:val="32"/>
          <w:szCs w:val="32"/>
        </w:rPr>
        <w:t xml:space="preserve">_____ </w:t>
      </w:r>
    </w:p>
    <w:p w14:paraId="3AFDBC17" w14:textId="728E38E1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(указать степень родства</w:t>
      </w:r>
      <w:r w:rsidR="00087BAE">
        <w:rPr>
          <w:rFonts w:ascii="Times New Roman" w:hAnsi="Times New Roman"/>
        </w:rPr>
        <w:t>, ФИО полностью</w:t>
      </w:r>
      <w:r>
        <w:rPr>
          <w:rFonts w:ascii="Times New Roman" w:hAnsi="Times New Roman"/>
        </w:rPr>
        <w:t>)</w:t>
      </w:r>
      <w:r w:rsidR="00087BAE">
        <w:rPr>
          <w:rFonts w:ascii="Times New Roman" w:hAnsi="Times New Roman"/>
        </w:rPr>
        <w:t xml:space="preserve"> </w:t>
      </w:r>
    </w:p>
    <w:p w14:paraId="3080A32E" w14:textId="0F1DA3F6" w:rsidR="00087BAE" w:rsidRDefault="00787440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_____________,__________года рождения, </w:t>
      </w:r>
      <w:r w:rsidR="00087BAE">
        <w:rPr>
          <w:rFonts w:ascii="Times New Roman" w:hAnsi="Times New Roman"/>
          <w:sz w:val="32"/>
          <w:szCs w:val="32"/>
        </w:rPr>
        <w:t>обвиняемым (подсудимым) по уголовному делу № __________________,</w:t>
      </w:r>
    </w:p>
    <w:p w14:paraId="5D890EA3" w14:textId="3AD7E2E0" w:rsidR="00087BAE" w:rsidRPr="00087BAE" w:rsidRDefault="00087BAE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</w:t>
      </w:r>
      <w:r w:rsidRPr="00087BAE">
        <w:rPr>
          <w:rFonts w:ascii="Times New Roman" w:hAnsi="Times New Roman"/>
        </w:rPr>
        <w:t xml:space="preserve">(номер дела) </w:t>
      </w:r>
    </w:p>
    <w:p w14:paraId="0612F613" w14:textId="3DD8BD4E" w:rsidR="00787440" w:rsidRPr="00087BAE" w:rsidRDefault="00787440" w:rsidP="00087BAE">
      <w:pPr>
        <w:tabs>
          <w:tab w:val="left" w:pos="3261"/>
          <w:tab w:val="left" w:pos="7371"/>
        </w:tabs>
        <w:spacing w:after="0"/>
        <w:ind w:right="-2"/>
        <w:rPr>
          <w:rFonts w:ascii="Times New Roman" w:hAnsi="Times New Roman"/>
        </w:rPr>
      </w:pPr>
    </w:p>
    <w:p w14:paraId="2076F10D" w14:textId="11D8656D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содержащегося под стражей в Луганском учреждении исполнения наказаний УИН МВД ЛНР.</w:t>
      </w:r>
    </w:p>
    <w:p w14:paraId="0E0A3167" w14:textId="77777777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3816004E" w14:textId="77777777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</w:rPr>
      </w:pPr>
    </w:p>
    <w:p w14:paraId="3F16798B" w14:textId="77777777" w:rsidR="00787440" w:rsidRDefault="00787440" w:rsidP="00787440">
      <w:pPr>
        <w:tabs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ab/>
        <w:t>____________</w:t>
      </w:r>
    </w:p>
    <w:p w14:paraId="5C418EBA" w14:textId="77777777" w:rsidR="00787440" w:rsidRDefault="00787440" w:rsidP="00787440">
      <w:pPr>
        <w:tabs>
          <w:tab w:val="left" w:pos="779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14:paraId="5A0D6F7A" w14:textId="77777777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507A8977" w14:textId="77777777" w:rsidR="00787440" w:rsidRDefault="00787440" w:rsidP="00787440"/>
    <w:p w14:paraId="0B404343" w14:textId="35B7B547" w:rsidR="005A798F" w:rsidRDefault="005A798F"/>
    <w:p w14:paraId="63B244D9" w14:textId="490833CA" w:rsidR="00787440" w:rsidRDefault="00787440"/>
    <w:p w14:paraId="5AB7A8FE" w14:textId="52DB0598" w:rsidR="00787440" w:rsidRDefault="00787440"/>
    <w:p w14:paraId="37727295" w14:textId="3CA29A37" w:rsidR="00787440" w:rsidRDefault="00787440"/>
    <w:p w14:paraId="450312E3" w14:textId="3EE337D2" w:rsidR="00787440" w:rsidRDefault="00787440"/>
    <w:p w14:paraId="2DE14F01" w14:textId="37A0996E" w:rsidR="00087BAE" w:rsidRDefault="00087BAE"/>
    <w:p w14:paraId="272AD00D" w14:textId="307C5A51" w:rsidR="00087BAE" w:rsidRDefault="00087BAE"/>
    <w:p w14:paraId="2DA195DE" w14:textId="77777777" w:rsidR="00087BAE" w:rsidRDefault="00087BAE"/>
    <w:p w14:paraId="506D5987" w14:textId="0E10653D" w:rsidR="00787440" w:rsidRDefault="00787440"/>
    <w:p w14:paraId="09B06104" w14:textId="77777777" w:rsidR="007673F6" w:rsidRDefault="007673F6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</w:p>
    <w:p w14:paraId="13D2752C" w14:textId="6D3E4A2C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lastRenderedPageBreak/>
        <w:t xml:space="preserve">Председателю </w:t>
      </w:r>
    </w:p>
    <w:p w14:paraId="0BCA468F" w14:textId="5F0BA71C" w:rsidR="00787440" w:rsidRDefault="007673F6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Лутугинского</w:t>
      </w:r>
      <w:r w:rsidR="00787440">
        <w:rPr>
          <w:rFonts w:ascii="Times New Roman" w:hAnsi="Times New Roman"/>
          <w:sz w:val="28"/>
          <w:szCs w:val="28"/>
        </w:rPr>
        <w:t xml:space="preserve"> районного суда </w:t>
      </w:r>
    </w:p>
    <w:p w14:paraId="5755AC60" w14:textId="4B805F06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787440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263032F4" w14:textId="3F6C215F" w:rsidR="00787440" w:rsidRDefault="007673F6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Мартыненко П.Н.</w:t>
      </w:r>
    </w:p>
    <w:p w14:paraId="10D56CE9" w14:textId="5456B2DA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D9596F">
        <w:rPr>
          <w:rFonts w:ascii="Times New Roman" w:hAnsi="Times New Roman"/>
          <w:sz w:val="24"/>
          <w:szCs w:val="24"/>
        </w:rPr>
        <w:t>(</w:t>
      </w:r>
      <w:r w:rsidRPr="00D30382">
        <w:rPr>
          <w:rFonts w:ascii="Times New Roman" w:hAnsi="Times New Roman"/>
          <w:sz w:val="28"/>
          <w:szCs w:val="28"/>
        </w:rPr>
        <w:t>Председательствующему судье)</w:t>
      </w:r>
    </w:p>
    <w:p w14:paraId="66BFDAA5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6933C807" w14:textId="77777777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(ФИО)</w:t>
      </w:r>
    </w:p>
    <w:p w14:paraId="028D9774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1D7DBE98" w14:textId="662C8532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</w:t>
      </w:r>
      <w:r w:rsidRPr="00D9596F">
        <w:rPr>
          <w:rFonts w:ascii="Times New Roman" w:hAnsi="Times New Roman"/>
          <w:sz w:val="20"/>
          <w:szCs w:val="20"/>
        </w:rPr>
        <w:t>(Ф.И.О., процессуальное положение,</w:t>
      </w:r>
    </w:p>
    <w:p w14:paraId="7C05930A" w14:textId="3F969529" w:rsidR="00787440" w:rsidRPr="00171F8A" w:rsidRDefault="00787440" w:rsidP="00787440">
      <w:pPr>
        <w:spacing w:after="0" w:line="0" w:lineRule="atLeast"/>
        <w:ind w:left="4253"/>
        <w:jc w:val="center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171F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5839F58" w14:textId="239F3144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данные 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удостоверяюще</w:t>
      </w:r>
      <w:r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9596F">
        <w:rPr>
          <w:rFonts w:ascii="Times New Roman" w:hAnsi="Times New Roman"/>
          <w:sz w:val="20"/>
          <w:szCs w:val="20"/>
        </w:rPr>
        <w:t>личность  и полномочия)</w:t>
      </w:r>
    </w:p>
    <w:p w14:paraId="1584BE6D" w14:textId="77777777" w:rsidR="00787440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</w:p>
    <w:p w14:paraId="208A0BB4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проживающего по адресу:</w:t>
      </w:r>
    </w:p>
    <w:p w14:paraId="6AEFC364" w14:textId="77777777" w:rsidR="00787440" w:rsidRPr="00171F8A" w:rsidRDefault="00787440" w:rsidP="0078744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0B27CCB7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71F8A">
        <w:rPr>
          <w:rFonts w:ascii="Times New Roman" w:hAnsi="Times New Roman"/>
          <w:sz w:val="28"/>
          <w:szCs w:val="28"/>
        </w:rPr>
        <w:t>,</w:t>
      </w:r>
    </w:p>
    <w:p w14:paraId="10E545DA" w14:textId="77777777" w:rsidR="00787440" w:rsidRPr="00171F8A" w:rsidRDefault="00787440" w:rsidP="0078744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71F8A">
        <w:rPr>
          <w:rFonts w:ascii="Times New Roman" w:hAnsi="Times New Roman"/>
          <w:sz w:val="28"/>
          <w:szCs w:val="28"/>
        </w:rPr>
        <w:t>номер контактного телефона</w:t>
      </w:r>
    </w:p>
    <w:p w14:paraId="46B5669B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5BC72A26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02A8E16E" w14:textId="4CD68411" w:rsidR="00787440" w:rsidRDefault="00787440" w:rsidP="00787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Заявление об ознакомлении с делом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материалом</w:t>
      </w:r>
    </w:p>
    <w:p w14:paraId="23DCE279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E9078F" w14:textId="5C955452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1.</w:t>
      </w:r>
      <w:r w:rsidR="006E4881">
        <w:rPr>
          <w:rFonts w:ascii="Times New Roman" w:hAnsi="Times New Roman"/>
          <w:sz w:val="24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Прошу предоставить мне возможность ознакомления с делом/материалом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65D3F45B" w14:textId="77777777" w:rsidR="00787440" w:rsidRDefault="00787440" w:rsidP="00787440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(указывается номер и наименование дела/ материала)</w:t>
      </w:r>
    </w:p>
    <w:p w14:paraId="0F522732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5DB65E5D" w14:textId="77777777" w:rsidR="00787440" w:rsidRDefault="00787440" w:rsidP="007874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«____»__________20___г.        ________________               ______________________</w:t>
      </w:r>
    </w:p>
    <w:p w14:paraId="4717E120" w14:textId="7BDE9445" w:rsidR="00787440" w:rsidRPr="00D9596F" w:rsidRDefault="00787440" w:rsidP="006E4881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(подпись)                                                   (ФИО)</w:t>
      </w:r>
    </w:p>
    <w:p w14:paraId="7A245F77" w14:textId="02417E26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38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Дело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/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материал получил(а), об уголовной ответственности по части 1 статьи 365 Уголовного Кодекса Луганской Народной Республики за воспрепятствование осуществления правосудия, выразившееся в утрате, повреждении, уничтожении выданного мне вышеуказанного судебного дела/материала или отдельных его документов предупрежден</w:t>
      </w:r>
      <w:r>
        <w:rPr>
          <w:rFonts w:ascii="Times New Roman" w:hAnsi="Times New Roman"/>
          <w:sz w:val="28"/>
          <w:szCs w:val="28"/>
        </w:rPr>
        <w:t>(а)</w:t>
      </w:r>
      <w:r w:rsidRPr="005F1DC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606F4613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(Ф.И.О. и подпись лица, которому передано дело, дата выдачи дела)</w:t>
      </w:r>
    </w:p>
    <w:p w14:paraId="27E02BD5" w14:textId="77777777" w:rsidR="00787440" w:rsidRDefault="00787440" w:rsidP="007874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30382">
        <w:rPr>
          <w:rFonts w:ascii="Times New Roman" w:hAnsi="Times New Roman"/>
          <w:sz w:val="24"/>
          <w:szCs w:val="24"/>
        </w:rPr>
        <w:t>3</w:t>
      </w:r>
      <w:r w:rsidRPr="005F1DCD">
        <w:rPr>
          <w:rFonts w:ascii="Times New Roman" w:hAnsi="Times New Roman"/>
          <w:sz w:val="28"/>
          <w:szCs w:val="28"/>
        </w:rPr>
        <w:t>.Выдал</w:t>
      </w:r>
      <w:r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DFE578E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Ф.И.О., подпись работника аппарата суда, выдавшего судебное дело)</w:t>
      </w:r>
    </w:p>
    <w:p w14:paraId="0171BFE0" w14:textId="77777777" w:rsidR="00787440" w:rsidRDefault="00787440" w:rsidP="00787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0382">
        <w:rPr>
          <w:rFonts w:ascii="Times New Roman" w:hAnsi="Times New Roman"/>
          <w:sz w:val="24"/>
          <w:szCs w:val="24"/>
        </w:rPr>
        <w:t>4.</w:t>
      </w:r>
      <w:r w:rsidRPr="005F1DCD">
        <w:rPr>
          <w:rFonts w:ascii="Times New Roman" w:hAnsi="Times New Roman"/>
          <w:sz w:val="28"/>
          <w:szCs w:val="28"/>
        </w:rPr>
        <w:t xml:space="preserve"> Мною,</w:t>
      </w:r>
      <w:r>
        <w:rPr>
          <w:rFonts w:ascii="Times New Roman" w:hAnsi="Times New Roman"/>
          <w:sz w:val="24"/>
          <w:szCs w:val="28"/>
        </w:rPr>
        <w:t>_______________________________________________________________</w:t>
      </w:r>
    </w:p>
    <w:p w14:paraId="03DAAD53" w14:textId="77777777" w:rsidR="00787440" w:rsidRDefault="00787440" w:rsidP="007874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(должность работника аппарата суда, Ф.И.О.)</w:t>
      </w:r>
    </w:p>
    <w:p w14:paraId="7737FE6D" w14:textId="77777777" w:rsidR="00787440" w:rsidRDefault="00787440" w:rsidP="007874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0382">
        <w:rPr>
          <w:rFonts w:ascii="Times New Roman" w:hAnsi="Times New Roman"/>
          <w:sz w:val="28"/>
          <w:szCs w:val="28"/>
        </w:rPr>
        <w:t>вышеназванное дело принято и проверено его состояние, в том числе наличие в нем всех приобщенных документов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14:paraId="3A28868E" w14:textId="2AFF2138" w:rsidR="00787440" w:rsidRPr="009B077C" w:rsidRDefault="00787440" w:rsidP="00787440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(Ф.И.О.,</w:t>
      </w:r>
      <w:r w:rsidR="00087B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должность работника аппарата Суда, дата и подпись)</w:t>
      </w:r>
    </w:p>
    <w:p w14:paraId="45E32DE3" w14:textId="77777777" w:rsidR="007673F6" w:rsidRDefault="007673F6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94826C5" w14:textId="222A253C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133891CA" w14:textId="77777777" w:rsid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13F2E35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11FA14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5B3C0B0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BF3D73C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494F496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2177E587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FAD2704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0BE760F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5C3DA5E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59D1579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564DB9AE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ED92DF6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CC529D4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62E2A6C5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24BE0B" w14:textId="2208FE3B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приговора (постановления, определения)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города Луганска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уголовному делу в отношении осужденного __________________ по ст. ____________ .</w:t>
      </w:r>
    </w:p>
    <w:p w14:paraId="189B63BF" w14:textId="77777777" w:rsidR="006E4881" w:rsidRPr="006E4881" w:rsidRDefault="006E4881" w:rsidP="006E4881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C4E4F43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3436BA6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C857C85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06E385" w14:textId="77777777" w:rsidR="006E4881" w:rsidRPr="006E4881" w:rsidRDefault="006E4881" w:rsidP="006E4881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B5330B1" w14:textId="77777777" w:rsidR="006E4881" w:rsidRPr="006E4881" w:rsidRDefault="006E4881" w:rsidP="006E4881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26089CCB" w14:textId="3373E419" w:rsidR="00787440" w:rsidRDefault="00787440"/>
    <w:p w14:paraId="00027072" w14:textId="02DFC4B1" w:rsidR="00787440" w:rsidRDefault="00787440"/>
    <w:p w14:paraId="5D895F8A" w14:textId="7A231589" w:rsidR="006E4881" w:rsidRDefault="006E4881"/>
    <w:p w14:paraId="2EFE28E6" w14:textId="6773CA68" w:rsidR="006E4881" w:rsidRDefault="006E4881"/>
    <w:p w14:paraId="6028E33A" w14:textId="1BA2140B" w:rsidR="006E4881" w:rsidRDefault="006E4881"/>
    <w:p w14:paraId="5722B3E9" w14:textId="0B1D543A" w:rsidR="006E4881" w:rsidRDefault="006E4881"/>
    <w:p w14:paraId="0824B1FE" w14:textId="77777777" w:rsidR="007673F6" w:rsidRDefault="007673F6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C934B7B" w14:textId="63B290AB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4A251487" w14:textId="77777777" w:rsidR="00E16E8E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B9160D4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C5A10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D5808B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553BD82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899FA53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1624EA51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13DE6B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C7CFC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27B812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4715956C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2212202F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697DA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6060339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FB68B3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9074080" w14:textId="69212FEA" w:rsid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(определения)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гражданскому (административному)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 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(административному иску)________________________.</w:t>
      </w:r>
    </w:p>
    <w:p w14:paraId="041820C9" w14:textId="546932B1" w:rsidR="00E16E8E" w:rsidRP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</w:t>
      </w:r>
      <w:r w:rsidRPr="00E16E8E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6425CF1" w14:textId="77777777" w:rsidR="00E16E8E" w:rsidRPr="006E4881" w:rsidRDefault="00E16E8E" w:rsidP="00E16E8E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F47FB6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0D4541E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ABC510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B3B933" w14:textId="77777777" w:rsidR="00E16E8E" w:rsidRPr="006E4881" w:rsidRDefault="00E16E8E" w:rsidP="00E16E8E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DD4B0D1" w14:textId="77777777" w:rsidR="00E16E8E" w:rsidRPr="006E4881" w:rsidRDefault="00E16E8E" w:rsidP="00E16E8E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13903338" w14:textId="77777777" w:rsidR="00E16E8E" w:rsidRDefault="00E16E8E" w:rsidP="00E16E8E"/>
    <w:p w14:paraId="1E09B766" w14:textId="77777777" w:rsidR="00E16E8E" w:rsidRDefault="00E16E8E" w:rsidP="00E16E8E"/>
    <w:p w14:paraId="75CD858A" w14:textId="77777777" w:rsidR="00E16E8E" w:rsidRDefault="00E16E8E" w:rsidP="00E16E8E"/>
    <w:p w14:paraId="6888F5E4" w14:textId="77777777" w:rsidR="00E16E8E" w:rsidRDefault="00E16E8E" w:rsidP="00E16E8E"/>
    <w:p w14:paraId="694E2848" w14:textId="77777777" w:rsidR="00E16E8E" w:rsidRDefault="00E16E8E" w:rsidP="00E16E8E"/>
    <w:p w14:paraId="766C470B" w14:textId="77777777" w:rsidR="00E16E8E" w:rsidRDefault="00E16E8E" w:rsidP="00E16E8E"/>
    <w:p w14:paraId="7F34EDCA" w14:textId="77777777" w:rsidR="00E16E8E" w:rsidRDefault="00E16E8E"/>
    <w:p w14:paraId="1775BB68" w14:textId="35D7009F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48C5850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1724B2A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E6965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229A77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C8CA1A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A23002E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BCA9D21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6FAF29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438C759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14461E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76D643E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0AAB5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8C6F20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8900E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9803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F99B28D" w14:textId="5774811C" w:rsidR="001241A0" w:rsidRPr="001241A0" w:rsidRDefault="001241A0" w:rsidP="001241A0">
      <w:pPr>
        <w:tabs>
          <w:tab w:val="left" w:pos="3402"/>
        </w:tabs>
        <w:spacing w:after="0"/>
        <w:ind w:firstLine="1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исполнительный лист по гражданскому делу №____________________по заявлению (исковому заявлению)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</w:t>
      </w:r>
    </w:p>
    <w:p w14:paraId="5A028C0B" w14:textId="6376AA6F" w:rsidR="001241A0" w:rsidRPr="001241A0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_____________________________________________________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>
        <w:rPr>
          <w:rFonts w:ascii="Times New Roman" w:eastAsia="Calibri" w:hAnsi="Times New Roman"/>
          <w:sz w:val="32"/>
          <w:szCs w:val="32"/>
          <w:lang w:eastAsia="en-US"/>
        </w:rPr>
        <w:t>___.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</w:t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>(стороны по делу, суть спора)</w:t>
      </w:r>
    </w:p>
    <w:p w14:paraId="0721DB7F" w14:textId="3A93225D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Решение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</w:t>
      </w:r>
    </w:p>
    <w:p w14:paraId="38EE38EE" w14:textId="77777777" w:rsidR="001241A0" w:rsidRPr="006E4881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60AD93B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3C6CF3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E2C68D0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BDD8CB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632A681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402A9CFF" w14:textId="77777777" w:rsidR="001241A0" w:rsidRDefault="001241A0" w:rsidP="001241A0"/>
    <w:p w14:paraId="3DD5BF53" w14:textId="77777777" w:rsidR="001241A0" w:rsidRDefault="001241A0" w:rsidP="001241A0"/>
    <w:p w14:paraId="4C19A114" w14:textId="77777777" w:rsidR="001241A0" w:rsidRDefault="001241A0" w:rsidP="001241A0"/>
    <w:p w14:paraId="0E455283" w14:textId="77777777" w:rsidR="001241A0" w:rsidRDefault="001241A0" w:rsidP="001241A0"/>
    <w:p w14:paraId="147B21B1" w14:textId="2285F723" w:rsidR="001241A0" w:rsidRDefault="001241A0" w:rsidP="001241A0"/>
    <w:p w14:paraId="664A85D8" w14:textId="77777777" w:rsidR="007673F6" w:rsidRDefault="007673F6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ABDAC8B" w14:textId="59DD38DF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222E8A1D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E753B92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7B435B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D3C28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6FDA0E3A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B60C3FA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A4B1FDD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F125D84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9A70EF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A629A31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3C227AF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A7955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BC8F2BD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714F8C1" w14:textId="5DA25C46" w:rsidR="001241A0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приговора,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постановления, определения)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из архива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от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«___» ____________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__ г., по уголовному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 (гражданскому, 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______,</w:t>
      </w:r>
    </w:p>
    <w:p w14:paraId="0EDE3116" w14:textId="2718F3BA" w:rsidR="007B456B" w:rsidRPr="007B456B" w:rsidRDefault="007B456B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</w:t>
      </w:r>
      <w:r w:rsidR="00E932B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</w:t>
      </w:r>
      <w:r w:rsidRPr="007B456B">
        <w:rPr>
          <w:rFonts w:ascii="Times New Roman" w:eastAsia="Calibri" w:hAnsi="Times New Roman"/>
          <w:sz w:val="16"/>
          <w:szCs w:val="16"/>
          <w:lang w:eastAsia="en-US"/>
        </w:rPr>
        <w:t>(суть спора, стороны по делу, статьи обвинения)</w:t>
      </w:r>
    </w:p>
    <w:p w14:paraId="3A97D184" w14:textId="6E017F35" w:rsidR="001241A0" w:rsidRPr="006E4881" w:rsidRDefault="007B456B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за _______год.</w:t>
      </w:r>
    </w:p>
    <w:p w14:paraId="6D4D80C7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1524B9A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2B2FC8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D4E784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EC2A750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3C99ABA3" w14:textId="77777777" w:rsidR="001241A0" w:rsidRDefault="001241A0" w:rsidP="001241A0"/>
    <w:p w14:paraId="6E5A648E" w14:textId="77777777" w:rsidR="001241A0" w:rsidRDefault="001241A0" w:rsidP="001241A0"/>
    <w:p w14:paraId="1CD07B59" w14:textId="77777777" w:rsidR="001241A0" w:rsidRDefault="001241A0" w:rsidP="001241A0"/>
    <w:p w14:paraId="0518BE35" w14:textId="77777777" w:rsidR="001241A0" w:rsidRDefault="001241A0" w:rsidP="001241A0"/>
    <w:p w14:paraId="2145A590" w14:textId="24518472" w:rsidR="001241A0" w:rsidRDefault="001241A0" w:rsidP="001241A0"/>
    <w:p w14:paraId="6652D311" w14:textId="12782239" w:rsidR="00471C27" w:rsidRDefault="00471C27" w:rsidP="001241A0"/>
    <w:p w14:paraId="25C59F87" w14:textId="77777777" w:rsidR="00471C27" w:rsidRDefault="00471C27" w:rsidP="001241A0"/>
    <w:p w14:paraId="70A576F1" w14:textId="77777777" w:rsidR="007673F6" w:rsidRDefault="007673F6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768AD07" w14:textId="09FB5D51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B62E235" w14:textId="77777777" w:rsidR="00471C27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B8CC911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30A8BC3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A0719D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33493C" w14:textId="7777777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E8D5B49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FF3ED36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BE02DD2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24ABF35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8964013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725015A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11B1BB7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7212B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54580DA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6CFAC5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99741" w14:textId="79B3F3DA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4E409DFB" w14:textId="4FFCB9B1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0C334DD4" w14:textId="4E272198" w:rsid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>оригиналы документов, приложенных к исковому заявлению (заявлению) №__________________________</w:t>
      </w:r>
    </w:p>
    <w:p w14:paraId="7CCFEE14" w14:textId="169F4FE2" w:rsidR="00471C27" w:rsidRP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                                                 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(номер дела)</w:t>
      </w:r>
    </w:p>
    <w:p w14:paraId="5DDD2DA8" w14:textId="190D5662" w:rsid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по иску (заявлению) ________________________________________.</w:t>
      </w:r>
    </w:p>
    <w:p w14:paraId="300DA020" w14:textId="72BB5DE0" w:rsidR="00471C27" w:rsidRP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092D7AEC" w14:textId="77777777" w:rsidR="00471C27" w:rsidRPr="006E4881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0D17100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E8C87E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606C28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22010B" w14:textId="77777777" w:rsidR="00471C27" w:rsidRPr="006E4881" w:rsidRDefault="00471C27" w:rsidP="00471C27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0F8EB38E" w14:textId="77777777" w:rsidR="00471C27" w:rsidRPr="006E4881" w:rsidRDefault="00471C27" w:rsidP="00471C27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08AF6AC" w14:textId="77777777" w:rsidR="00471C27" w:rsidRDefault="00471C27" w:rsidP="00471C27"/>
    <w:p w14:paraId="1E260525" w14:textId="77777777" w:rsidR="00471C27" w:rsidRDefault="00471C27" w:rsidP="00471C27"/>
    <w:p w14:paraId="26B26175" w14:textId="77777777" w:rsidR="00471C27" w:rsidRDefault="00471C27" w:rsidP="00471C27"/>
    <w:p w14:paraId="31DC31A1" w14:textId="77777777" w:rsidR="00471C27" w:rsidRDefault="00471C27" w:rsidP="001241A0"/>
    <w:p w14:paraId="3B390E33" w14:textId="6BEFBB2C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В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Лутугинский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F4E35B5" w14:textId="77777777" w:rsidR="00C4004A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66F2BFB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1F7241C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1311D8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447090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323FEA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6CABCD8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ABB4CDD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E807C12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224AACF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3B9B32B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661B6F01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457E7944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F01DE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14F76529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B1B9F75" w14:textId="665D83D6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</w:t>
      </w:r>
      <w:r w:rsid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1BAA7A3B" w14:textId="11A3A9C7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7FF796A8" w14:textId="7CBB7D40" w:rsidR="00C4004A" w:rsidRPr="00042741" w:rsidRDefault="00C4004A" w:rsidP="0004274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возвратить материалы по гражданскому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(административному) исковому заявлению (заявлению) №_________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заявлению</w:t>
      </w:r>
      <w:r>
        <w:rPr>
          <w:rFonts w:ascii="Times New Roman" w:eastAsia="Calibri" w:hAnsi="Times New Roman"/>
          <w:sz w:val="32"/>
          <w:szCs w:val="32"/>
          <w:lang w:eastAsia="en-US"/>
        </w:rPr>
        <w:t>) 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_________________________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_____________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85B9B7F" w14:textId="77777777" w:rsidR="00C4004A" w:rsidRPr="006E4881" w:rsidRDefault="00C4004A" w:rsidP="00C4004A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D6949B4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B3D4DD0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9DF1315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EBE365" w14:textId="77777777" w:rsidR="00C4004A" w:rsidRPr="006E4881" w:rsidRDefault="00C4004A" w:rsidP="00C4004A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3D7F8092" w14:textId="77777777" w:rsidR="00C4004A" w:rsidRPr="006E4881" w:rsidRDefault="00C4004A" w:rsidP="00C4004A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0866CC70" w14:textId="77777777" w:rsidR="001241A0" w:rsidRDefault="001241A0" w:rsidP="001241A0"/>
    <w:p w14:paraId="2D8D0E98" w14:textId="77777777" w:rsidR="001241A0" w:rsidRDefault="001241A0"/>
    <w:p w14:paraId="621C76EC" w14:textId="77777777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76E7358D" w14:textId="44356FB2" w:rsidR="00B02595" w:rsidRPr="00B02595" w:rsidRDefault="007673F6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 w:rsidR="00B02595"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3BD9BC76" w14:textId="1F944709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A2F0B4B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9D0F44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1038B5FE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AAA9575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D348E95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44EC53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CF1B091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F0F8ABD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24A230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12F212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818C6CB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98F0E80" w14:textId="4709F0B3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дела )</w:t>
      </w:r>
    </w:p>
    <w:p w14:paraId="502BF32E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11D0BC5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259592A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8BE568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098030" w14:textId="1AC9F3C9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Прошу Вас перенести рассмотрение уголовного дела по обвинению</w:t>
      </w:r>
    </w:p>
    <w:p w14:paraId="4C876570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14B55C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ФИО подсудимого, ст. обвинения)</w:t>
      </w:r>
    </w:p>
    <w:p w14:paraId="42266FD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579D359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451DC6C9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5FDA33" w14:textId="77777777" w:rsidR="00B02595" w:rsidRPr="00B02595" w:rsidRDefault="00B02595" w:rsidP="00B02595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Приложение:_____________________________</w:t>
      </w:r>
    </w:p>
    <w:p w14:paraId="52428D73" w14:textId="77777777" w:rsidR="00B02595" w:rsidRPr="00B02595" w:rsidRDefault="00B02595" w:rsidP="00B02595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5E39541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585BABA1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4FD41EF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7B4137E" w14:textId="77777777" w:rsidR="00B02595" w:rsidRPr="00B02595" w:rsidRDefault="00B02595" w:rsidP="00B02595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25C79A0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0B2D972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84CE106" w14:textId="77777777" w:rsidR="00B02595" w:rsidRPr="00B02595" w:rsidRDefault="00B02595" w:rsidP="00B02595">
      <w:pPr>
        <w:rPr>
          <w:rFonts w:eastAsia="Calibri"/>
          <w:lang w:eastAsia="en-US"/>
        </w:rPr>
      </w:pPr>
    </w:p>
    <w:p w14:paraId="27E5E67F" w14:textId="464B5FA5" w:rsidR="006E4881" w:rsidRDefault="006E4881"/>
    <w:p w14:paraId="41477B99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128C3F4C" w14:textId="3965862C" w:rsidR="00192510" w:rsidRPr="00B02595" w:rsidRDefault="007673F6" w:rsidP="007673F6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 w:rsidR="00192510"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29650613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3A6DAF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2B54A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405B6E7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EA9EFB4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85D746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476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18EE8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F443BE9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7BB4D7B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79860FE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BCDC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142870A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дела )</w:t>
      </w:r>
    </w:p>
    <w:p w14:paraId="70433244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EC5E47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2E9ADAB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9B87E33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5CE0E6C" w14:textId="5679941F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перенести рассмотрение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</w:t>
      </w:r>
      <w:r w:rsidR="00D474EB">
        <w:rPr>
          <w:rFonts w:ascii="Times New Roman" w:eastAsia="Calibri" w:hAnsi="Times New Roman"/>
          <w:sz w:val="32"/>
          <w:szCs w:val="32"/>
          <w:lang w:eastAsia="en-US"/>
        </w:rPr>
        <w:t xml:space="preserve"> (административного)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дела по </w:t>
      </w:r>
      <w:r>
        <w:rPr>
          <w:rFonts w:ascii="Times New Roman" w:eastAsia="Calibri" w:hAnsi="Times New Roman"/>
          <w:sz w:val="32"/>
          <w:szCs w:val="32"/>
          <w:lang w:eastAsia="en-US"/>
        </w:rPr>
        <w:t>иску</w:t>
      </w:r>
    </w:p>
    <w:p w14:paraId="4D0BF8EF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F59CF66" w14:textId="2B954DA2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13766F7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419E37C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6DCE1B6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FDA638" w14:textId="77777777" w:rsidR="00192510" w:rsidRPr="00B02595" w:rsidRDefault="00192510" w:rsidP="00192510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Приложение:_____________________________</w:t>
      </w:r>
    </w:p>
    <w:p w14:paraId="1BDE728F" w14:textId="77777777" w:rsidR="00192510" w:rsidRPr="00B02595" w:rsidRDefault="00192510" w:rsidP="00192510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3FDDA4FA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350EDA2C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15D48B2D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5EBF1E0" w14:textId="77777777" w:rsidR="00192510" w:rsidRPr="00B02595" w:rsidRDefault="00192510" w:rsidP="0019251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54A10B9D" w14:textId="066B4CA5" w:rsidR="00192510" w:rsidRDefault="00192510"/>
    <w:p w14:paraId="5D67FDCD" w14:textId="79809396" w:rsidR="00F16794" w:rsidRDefault="00F16794"/>
    <w:p w14:paraId="54AAD3D5" w14:textId="388D7369" w:rsidR="00F16794" w:rsidRDefault="00F16794"/>
    <w:p w14:paraId="3C1B75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048329B8" w14:textId="68A550C5" w:rsidR="00F16794" w:rsidRPr="00F16794" w:rsidRDefault="007673F6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 w:rsidR="00F16794"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1A73086A" w14:textId="58E4C8CA" w:rsid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5BF7CE6A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169882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5FE59E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70A2041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8401CE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5460B69" w14:textId="77777777" w:rsidR="00F16794" w:rsidRPr="00F16794" w:rsidRDefault="00F16794" w:rsidP="00F1679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B30913E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1409FAF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73AE434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79515A61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410543FC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20DE10F" w14:textId="4CB69AF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697FAD00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21CCDD0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6109C3A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46139E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4918A42" w14:textId="37F9C4AA" w:rsidR="00087BAE" w:rsidRPr="00F16794" w:rsidRDefault="00F16794" w:rsidP="00087BAE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Прошу Вас приобщить к материалам уголовного дела в отношении 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____ 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обвиняемого (подсудимого)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по ст._</w:t>
      </w:r>
      <w:r>
        <w:rPr>
          <w:rFonts w:ascii="Times New Roman" w:eastAsia="Calibri" w:hAnsi="Times New Roman"/>
          <w:sz w:val="32"/>
          <w:szCs w:val="32"/>
          <w:lang w:eastAsia="en-US"/>
        </w:rPr>
        <w:t>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___ УК, 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87BAE">
        <w:rPr>
          <w:rFonts w:ascii="Times New Roman" w:eastAsia="Calibri" w:hAnsi="Times New Roman"/>
          <w:lang w:eastAsia="en-US"/>
        </w:rPr>
        <w:t xml:space="preserve">                                                                  </w:t>
      </w:r>
      <w:r w:rsidR="00087BAE"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012DA15D" w14:textId="222530DF" w:rsid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2D15C6A6" w14:textId="7E2716A1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772A333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3EBADA6" w14:textId="77777777" w:rsidR="00F16794" w:rsidRP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Приложение:______________________</w:t>
      </w:r>
    </w:p>
    <w:p w14:paraId="43719624" w14:textId="77777777" w:rsidR="00F16794" w:rsidRPr="00F16794" w:rsidRDefault="00F16794" w:rsidP="00F1679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799BEF0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03EF18D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9C58B82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5A85D989" w14:textId="77777777" w:rsidR="00F16794" w:rsidRPr="00F16794" w:rsidRDefault="00F16794" w:rsidP="00F1679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C422C28" w14:textId="704AB661" w:rsidR="00F16794" w:rsidRDefault="00F16794"/>
    <w:p w14:paraId="0367B79E" w14:textId="77777777" w:rsidR="00BD5FD4" w:rsidRDefault="00BD5FD4" w:rsidP="00BD5FD4"/>
    <w:p w14:paraId="2CC6B44E" w14:textId="77777777" w:rsidR="007673F6" w:rsidRDefault="007673F6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CFBC8B1" w14:textId="29188583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224F1328" w14:textId="50130D72" w:rsidR="00BD5FD4" w:rsidRPr="00F16794" w:rsidRDefault="007673F6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7673F6">
        <w:rPr>
          <w:rFonts w:ascii="Times New Roman" w:eastAsia="Calibri" w:hAnsi="Times New Roman"/>
          <w:sz w:val="32"/>
          <w:szCs w:val="32"/>
          <w:lang w:eastAsia="en-US"/>
        </w:rPr>
        <w:t>Лутугинского</w:t>
      </w:r>
      <w:r w:rsidR="00BD5FD4"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382F5311" w14:textId="77777777" w:rsidR="00BD5FD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A92921D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3FC1B55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69B15994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C66A77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DEF400D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E793758" w14:textId="77777777" w:rsidR="00BD5FD4" w:rsidRPr="00F16794" w:rsidRDefault="00BD5FD4" w:rsidP="00BD5FD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B4D1849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7A9A940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2CEB220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1E94401B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86C146A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255800B9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3C20875C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F59935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703565A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6149B3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79FC36" w14:textId="37413385" w:rsidR="00BD5FD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приобщить к материалам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 (административного) дела по иску ____________________________</w:t>
      </w:r>
      <w:r w:rsidR="00717B22" w:rsidRPr="00F16794">
        <w:rPr>
          <w:rFonts w:ascii="Times New Roman" w:eastAsia="Calibri" w:hAnsi="Times New Roman"/>
          <w:sz w:val="32"/>
          <w:szCs w:val="32"/>
          <w:lang w:eastAsia="en-US"/>
        </w:rPr>
        <w:t>,</w:t>
      </w:r>
    </w:p>
    <w:p w14:paraId="7809012C" w14:textId="77777777" w:rsidR="00717B22" w:rsidRDefault="00BD5FD4" w:rsidP="00717B22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             </w:t>
      </w: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4F92F1EE" w14:textId="0C7EE887" w:rsidR="00BD5FD4" w:rsidRPr="00717B22" w:rsidRDefault="00BD5FD4" w:rsidP="00717B22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>
        <w:rPr>
          <w:rFonts w:ascii="Times New Roman" w:eastAsia="Calibri" w:hAnsi="Times New Roman"/>
          <w:sz w:val="32"/>
          <w:szCs w:val="32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</w:t>
      </w:r>
      <w:r w:rsidR="00717B2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535821B5" w14:textId="77777777" w:rsidR="00BD5FD4" w:rsidRDefault="00BD5FD4" w:rsidP="00717B22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A6F916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295682" w14:textId="77777777" w:rsidR="00BD5FD4" w:rsidRPr="00F1679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Приложение:______________________</w:t>
      </w:r>
    </w:p>
    <w:p w14:paraId="4DE8A75F" w14:textId="77777777" w:rsidR="00BD5FD4" w:rsidRPr="00F16794" w:rsidRDefault="00BD5FD4" w:rsidP="00BD5FD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169C1F3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1426A56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BF61DD0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D43AB8F" w14:textId="16F37112" w:rsidR="00BD5FD4" w:rsidRPr="00BD5FD4" w:rsidRDefault="00BD5FD4" w:rsidP="00BD5FD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606F165" w14:textId="77777777" w:rsidR="00BD5FD4" w:rsidRDefault="00BD5FD4"/>
    <w:sectPr w:rsidR="00BD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98"/>
    <w:rsid w:val="00042741"/>
    <w:rsid w:val="00087BAE"/>
    <w:rsid w:val="001241A0"/>
    <w:rsid w:val="00192510"/>
    <w:rsid w:val="003C7087"/>
    <w:rsid w:val="00471C27"/>
    <w:rsid w:val="00543867"/>
    <w:rsid w:val="005A798F"/>
    <w:rsid w:val="005B5D8D"/>
    <w:rsid w:val="00601998"/>
    <w:rsid w:val="006E4881"/>
    <w:rsid w:val="00717B22"/>
    <w:rsid w:val="007673F6"/>
    <w:rsid w:val="00787440"/>
    <w:rsid w:val="007B456B"/>
    <w:rsid w:val="00972481"/>
    <w:rsid w:val="00B02595"/>
    <w:rsid w:val="00BD5FD4"/>
    <w:rsid w:val="00C4004A"/>
    <w:rsid w:val="00CD1E58"/>
    <w:rsid w:val="00D474EB"/>
    <w:rsid w:val="00E16E8E"/>
    <w:rsid w:val="00E42CA1"/>
    <w:rsid w:val="00E932B0"/>
    <w:rsid w:val="00F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486"/>
  <w15:chartTrackingRefBased/>
  <w15:docId w15:val="{80179309-F08D-44DD-950F-35C19B8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E276-EC5B-460E-B90F-64A441D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LC3</dc:creator>
  <cp:keywords/>
  <dc:description/>
  <cp:lastModifiedBy>ШЕФ</cp:lastModifiedBy>
  <cp:revision>17</cp:revision>
  <cp:lastPrinted>2021-04-26T15:11:00Z</cp:lastPrinted>
  <dcterms:created xsi:type="dcterms:W3CDTF">2021-04-13T10:39:00Z</dcterms:created>
  <dcterms:modified xsi:type="dcterms:W3CDTF">2022-11-08T09:46:00Z</dcterms:modified>
</cp:coreProperties>
</file>